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8F23" w14:textId="77777777" w:rsidR="002C37A4" w:rsidRDefault="002C37A4" w:rsidP="002C37A4">
      <w:pPr>
        <w:jc w:val="center"/>
        <w:rPr>
          <w:b/>
        </w:rPr>
      </w:pPr>
      <w:r>
        <w:rPr>
          <w:b/>
        </w:rPr>
        <w:t xml:space="preserve">Amanda Davies </w:t>
      </w:r>
    </w:p>
    <w:p w14:paraId="65BC0303" w14:textId="77777777" w:rsidR="002C37A4" w:rsidRDefault="002C37A4" w:rsidP="002C37A4">
      <w:pPr>
        <w:jc w:val="center"/>
        <w:rPr>
          <w:b/>
        </w:rPr>
      </w:pPr>
      <w:r>
        <w:rPr>
          <w:b/>
        </w:rPr>
        <w:t>819 NW Duffy Street</w:t>
      </w:r>
    </w:p>
    <w:p w14:paraId="78CC66FF" w14:textId="77777777" w:rsidR="002C37A4" w:rsidRDefault="002C37A4" w:rsidP="002C37A4">
      <w:pPr>
        <w:jc w:val="center"/>
        <w:rPr>
          <w:b/>
        </w:rPr>
      </w:pPr>
      <w:r>
        <w:rPr>
          <w:b/>
        </w:rPr>
        <w:t>Chehalis, WA 98532</w:t>
      </w:r>
    </w:p>
    <w:p w14:paraId="54984DD4" w14:textId="77777777" w:rsidR="002C37A4" w:rsidRDefault="002C37A4" w:rsidP="002C37A4">
      <w:pPr>
        <w:jc w:val="center"/>
        <w:rPr>
          <w:b/>
        </w:rPr>
      </w:pPr>
      <w:r>
        <w:rPr>
          <w:b/>
        </w:rPr>
        <w:t>360-460-2874</w:t>
      </w:r>
    </w:p>
    <w:p w14:paraId="71EEAE55" w14:textId="77777777" w:rsidR="002C37A4" w:rsidRDefault="002C37A4" w:rsidP="002C37A4">
      <w:pPr>
        <w:jc w:val="center"/>
        <w:rPr>
          <w:b/>
        </w:rPr>
      </w:pPr>
      <w:r>
        <w:rPr>
          <w:b/>
        </w:rPr>
        <w:t>ajennings39@icloud.com</w:t>
      </w:r>
    </w:p>
    <w:p w14:paraId="6CA2D76E" w14:textId="77777777" w:rsidR="002C37A4" w:rsidRDefault="002C37A4" w:rsidP="002C37A4"/>
    <w:p w14:paraId="3E2F8E2C" w14:textId="77777777" w:rsidR="002C37A4" w:rsidRPr="00240755" w:rsidRDefault="002C37A4" w:rsidP="002C37A4">
      <w:pPr>
        <w:rPr>
          <w:bCs/>
        </w:rPr>
      </w:pPr>
      <w:r w:rsidRPr="0021215A">
        <w:rPr>
          <w:b/>
        </w:rPr>
        <w:t>CAREER OBJECTIVE</w:t>
      </w:r>
      <w:r w:rsidRPr="00240755">
        <w:rPr>
          <w:bCs/>
        </w:rPr>
        <w:t>:</w:t>
      </w:r>
    </w:p>
    <w:p w14:paraId="416E0786" w14:textId="77777777" w:rsidR="002C37A4" w:rsidRDefault="002C37A4" w:rsidP="002C37A4"/>
    <w:p w14:paraId="0A07512A" w14:textId="606F4452" w:rsidR="00A06F74" w:rsidRDefault="00A06F74" w:rsidP="00A06F74">
      <w:r>
        <w:t xml:space="preserve">To </w:t>
      </w:r>
      <w:r w:rsidR="00291C55">
        <w:t>utilize my knowledge and skills</w:t>
      </w:r>
      <w:r>
        <w:t xml:space="preserve"> in a </w:t>
      </w:r>
      <w:r w:rsidR="009F1E9F">
        <w:t>positive</w:t>
      </w:r>
      <w:r>
        <w:t xml:space="preserve"> environment</w:t>
      </w:r>
      <w:r w:rsidR="009F1E9F">
        <w:t>,</w:t>
      </w:r>
      <w:r>
        <w:t xml:space="preserve"> that challenges </w:t>
      </w:r>
      <w:r w:rsidR="00291C55">
        <w:t>me</w:t>
      </w:r>
      <w:r>
        <w:t xml:space="preserve"> to excel above </w:t>
      </w:r>
      <w:r w:rsidR="009F1E9F">
        <w:t>the</w:t>
      </w:r>
      <w:r>
        <w:t xml:space="preserve"> </w:t>
      </w:r>
      <w:r w:rsidR="00D949C6">
        <w:t>industry</w:t>
      </w:r>
      <w:r>
        <w:t xml:space="preserve">standards. My desire is to work, develop and grow while building lasting relationships that make a positive difference </w:t>
      </w:r>
      <w:r w:rsidR="00291C55">
        <w:t>for others</w:t>
      </w:r>
      <w:r w:rsidR="00CF04A1">
        <w:t>.</w:t>
      </w:r>
      <w:r w:rsidR="009F1E9F">
        <w:t xml:space="preserve"> </w:t>
      </w:r>
    </w:p>
    <w:p w14:paraId="2D52D0FB" w14:textId="77777777" w:rsidR="002C37A4" w:rsidRDefault="002C37A4" w:rsidP="002C37A4">
      <w:r>
        <w:t xml:space="preserve"> </w:t>
      </w:r>
    </w:p>
    <w:p w14:paraId="5D27F9E9" w14:textId="62F774F4" w:rsidR="002C37A4" w:rsidRPr="0021215A" w:rsidRDefault="002C37A4" w:rsidP="002C37A4">
      <w:pPr>
        <w:rPr>
          <w:b/>
        </w:rPr>
      </w:pPr>
      <w:r w:rsidRPr="0021215A">
        <w:rPr>
          <w:b/>
        </w:rPr>
        <w:t>EXPERIENCE:</w:t>
      </w:r>
    </w:p>
    <w:p w14:paraId="4A4EB092" w14:textId="31411549" w:rsidR="004F39C5" w:rsidRDefault="004F39C5" w:rsidP="002C37A4">
      <w:pPr>
        <w:rPr>
          <w:bCs/>
        </w:rPr>
      </w:pPr>
    </w:p>
    <w:p w14:paraId="5DD6FFC8" w14:textId="69281E29" w:rsidR="004F39C5" w:rsidRPr="0021215A" w:rsidRDefault="004F39C5" w:rsidP="004F39C5">
      <w:pPr>
        <w:rPr>
          <w:b/>
          <w:bCs/>
          <w:sz w:val="22"/>
          <w:szCs w:val="22"/>
        </w:rPr>
      </w:pPr>
      <w:r w:rsidRPr="0021215A">
        <w:rPr>
          <w:b/>
          <w:bCs/>
          <w:sz w:val="22"/>
          <w:szCs w:val="22"/>
        </w:rPr>
        <w:t>Lead Supervisor – F&amp;B</w:t>
      </w:r>
      <w:r w:rsidRPr="0021215A">
        <w:rPr>
          <w:b/>
          <w:bCs/>
          <w:sz w:val="22"/>
          <w:szCs w:val="22"/>
        </w:rPr>
        <w:tab/>
      </w:r>
      <w:r w:rsidRPr="0021215A">
        <w:rPr>
          <w:b/>
          <w:bCs/>
          <w:sz w:val="22"/>
          <w:szCs w:val="22"/>
        </w:rPr>
        <w:tab/>
      </w:r>
      <w:r w:rsidRPr="0021215A">
        <w:rPr>
          <w:b/>
          <w:bCs/>
          <w:sz w:val="22"/>
          <w:szCs w:val="22"/>
        </w:rPr>
        <w:tab/>
      </w:r>
      <w:r w:rsidRPr="0021215A">
        <w:rPr>
          <w:b/>
          <w:bCs/>
          <w:sz w:val="22"/>
          <w:szCs w:val="22"/>
        </w:rPr>
        <w:tab/>
      </w:r>
      <w:r w:rsidRPr="0021215A">
        <w:rPr>
          <w:b/>
          <w:bCs/>
          <w:sz w:val="22"/>
          <w:szCs w:val="22"/>
        </w:rPr>
        <w:tab/>
      </w:r>
      <w:r w:rsidRPr="0021215A">
        <w:rPr>
          <w:b/>
          <w:bCs/>
          <w:sz w:val="22"/>
          <w:szCs w:val="22"/>
        </w:rPr>
        <w:tab/>
      </w:r>
      <w:r w:rsidRPr="0021215A">
        <w:rPr>
          <w:b/>
          <w:bCs/>
          <w:sz w:val="22"/>
          <w:szCs w:val="22"/>
        </w:rPr>
        <w:tab/>
        <w:t>12/20-</w:t>
      </w:r>
      <w:r w:rsidR="001608CB">
        <w:rPr>
          <w:b/>
          <w:bCs/>
          <w:sz w:val="22"/>
          <w:szCs w:val="22"/>
        </w:rPr>
        <w:t>8/22</w:t>
      </w:r>
    </w:p>
    <w:p w14:paraId="1C1F90EC" w14:textId="59009C8D" w:rsidR="004F39C5" w:rsidRPr="0021215A" w:rsidRDefault="004F39C5" w:rsidP="004F39C5">
      <w:pPr>
        <w:rPr>
          <w:b/>
          <w:bCs/>
          <w:sz w:val="22"/>
          <w:szCs w:val="22"/>
        </w:rPr>
      </w:pPr>
      <w:r w:rsidRPr="0021215A">
        <w:rPr>
          <w:b/>
          <w:bCs/>
          <w:sz w:val="22"/>
          <w:szCs w:val="22"/>
        </w:rPr>
        <w:t>Lucky Eagle Casino &amp; Hotel</w:t>
      </w:r>
      <w:r w:rsidRPr="0021215A">
        <w:rPr>
          <w:b/>
          <w:bCs/>
          <w:sz w:val="22"/>
          <w:szCs w:val="22"/>
        </w:rPr>
        <w:tab/>
      </w:r>
      <w:r w:rsidRPr="0021215A">
        <w:rPr>
          <w:b/>
          <w:bCs/>
          <w:sz w:val="22"/>
          <w:szCs w:val="22"/>
        </w:rPr>
        <w:tab/>
      </w:r>
      <w:r w:rsidRPr="0021215A">
        <w:rPr>
          <w:b/>
          <w:bCs/>
          <w:sz w:val="22"/>
          <w:szCs w:val="22"/>
        </w:rPr>
        <w:tab/>
      </w:r>
      <w:r w:rsidRPr="0021215A">
        <w:rPr>
          <w:b/>
          <w:bCs/>
          <w:sz w:val="22"/>
          <w:szCs w:val="22"/>
        </w:rPr>
        <w:tab/>
      </w:r>
      <w:r w:rsidRPr="0021215A">
        <w:rPr>
          <w:b/>
          <w:bCs/>
          <w:sz w:val="22"/>
          <w:szCs w:val="22"/>
        </w:rPr>
        <w:tab/>
      </w:r>
      <w:r w:rsidRPr="0021215A">
        <w:rPr>
          <w:b/>
          <w:bCs/>
          <w:sz w:val="22"/>
          <w:szCs w:val="22"/>
        </w:rPr>
        <w:tab/>
      </w:r>
      <w:r w:rsidR="00342C8D">
        <w:rPr>
          <w:b/>
          <w:bCs/>
          <w:sz w:val="22"/>
          <w:szCs w:val="22"/>
        </w:rPr>
        <w:tab/>
      </w:r>
      <w:r w:rsidRPr="0021215A">
        <w:rPr>
          <w:b/>
          <w:bCs/>
          <w:sz w:val="22"/>
          <w:szCs w:val="22"/>
        </w:rPr>
        <w:t xml:space="preserve">Rochester, WA </w:t>
      </w:r>
    </w:p>
    <w:p w14:paraId="2A9065FC" w14:textId="4D1DE0A9" w:rsidR="003C6B46" w:rsidRPr="0021215A" w:rsidRDefault="003C6B46" w:rsidP="004F39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>Collaborate with other Leaders in making placement recommendations for open positions in the F&amp;B department.</w:t>
      </w:r>
    </w:p>
    <w:p w14:paraId="4013705C" w14:textId="41508858" w:rsidR="003C6B46" w:rsidRPr="0021215A" w:rsidRDefault="003C6B46" w:rsidP="004F39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>Work closely with HR recruiting to ensure new hire timelines are met to fulfill F&amp;B hiring needs.</w:t>
      </w:r>
    </w:p>
    <w:p w14:paraId="02076B7B" w14:textId="47E136BB" w:rsidR="004F39C5" w:rsidRPr="0021215A" w:rsidRDefault="00797D58" w:rsidP="004F39C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Assist Director with F&amp;B’s budget, and financial planning. </w:t>
      </w:r>
    </w:p>
    <w:p w14:paraId="4A0A7419" w14:textId="25FD7289" w:rsidR="00797D58" w:rsidRDefault="00797D58" w:rsidP="00797D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Strategic planning, working within the budget to make appropriate changes to increase guest satisfaction.</w:t>
      </w:r>
    </w:p>
    <w:p w14:paraId="071FBA01" w14:textId="4D3288FF" w:rsidR="00797D58" w:rsidRDefault="00291C55" w:rsidP="00797D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Successfully developed and implemented a training program for the </w:t>
      </w:r>
      <w:r w:rsidR="00BA1BB2">
        <w:rPr>
          <w:sz w:val="22"/>
          <w:szCs w:val="22"/>
        </w:rPr>
        <w:t>Food &amp; Beverage Department</w:t>
      </w:r>
      <w:r w:rsidR="00797D58">
        <w:rPr>
          <w:sz w:val="22"/>
          <w:szCs w:val="22"/>
        </w:rPr>
        <w:t xml:space="preserve">. </w:t>
      </w:r>
    </w:p>
    <w:p w14:paraId="7A4BE4D4" w14:textId="0B81756E" w:rsidR="00797D58" w:rsidRPr="00797D58" w:rsidRDefault="00BA1BB2" w:rsidP="00797D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Successfully rebranded multiple venues, to better represent the property. </w:t>
      </w:r>
    </w:p>
    <w:p w14:paraId="68F1C8F9" w14:textId="43F51C17" w:rsidR="00291C55" w:rsidRPr="00291C55" w:rsidRDefault="00291C55" w:rsidP="00291C55">
      <w:pPr>
        <w:pStyle w:val="ListParagraph"/>
        <w:numPr>
          <w:ilvl w:val="0"/>
          <w:numId w:val="1"/>
        </w:numPr>
        <w:spacing w:before="100" w:after="100"/>
        <w:ind w:right="1440"/>
        <w:rPr>
          <w:sz w:val="22"/>
          <w:szCs w:val="22"/>
        </w:rPr>
      </w:pPr>
      <w:r w:rsidRPr="00291C55">
        <w:rPr>
          <w:sz w:val="22"/>
          <w:szCs w:val="22"/>
        </w:rPr>
        <w:t>Lead F&amp;B division-wide efforts to improve guest services scores in all key</w:t>
      </w:r>
      <w:r w:rsidR="00BA1BB2">
        <w:rPr>
          <w:sz w:val="22"/>
          <w:szCs w:val="22"/>
        </w:rPr>
        <w:t xml:space="preserve"> </w:t>
      </w:r>
      <w:r w:rsidRPr="00291C55">
        <w:rPr>
          <w:sz w:val="22"/>
          <w:szCs w:val="22"/>
        </w:rPr>
        <w:t>metrics</w:t>
      </w:r>
    </w:p>
    <w:p w14:paraId="4209A230" w14:textId="043EB57D" w:rsidR="003C6B46" w:rsidRPr="0021215A" w:rsidRDefault="003C6B46" w:rsidP="004F39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 xml:space="preserve">Taking the most effective role by preforming duties to ensure our venues </w:t>
      </w:r>
      <w:r w:rsidR="00291C55">
        <w:rPr>
          <w:sz w:val="22"/>
          <w:szCs w:val="22"/>
        </w:rPr>
        <w:t>provided the ultimate guest experience.</w:t>
      </w:r>
    </w:p>
    <w:p w14:paraId="5F360B94" w14:textId="77777777" w:rsidR="003C6B46" w:rsidRDefault="003C6B46" w:rsidP="003C6B46"/>
    <w:p w14:paraId="00C91BB9" w14:textId="64114659" w:rsidR="002C37A4" w:rsidRPr="00D25E15" w:rsidRDefault="002C37A4" w:rsidP="002C37A4">
      <w:pPr>
        <w:rPr>
          <w:b/>
          <w:bCs/>
        </w:rPr>
      </w:pPr>
      <w:r w:rsidRPr="00D25E15">
        <w:rPr>
          <w:b/>
          <w:bCs/>
        </w:rPr>
        <w:t>Clearwater Supervisor – F&amp;B</w:t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="004F39C5" w:rsidRPr="00D25E15">
        <w:rPr>
          <w:b/>
          <w:bCs/>
        </w:rPr>
        <w:tab/>
      </w:r>
      <w:r w:rsidRPr="00D25E15">
        <w:rPr>
          <w:b/>
          <w:bCs/>
        </w:rPr>
        <w:t>5/15-12/16</w:t>
      </w:r>
    </w:p>
    <w:p w14:paraId="3E393B3C" w14:textId="05C49E7A" w:rsidR="002C37A4" w:rsidRPr="00D25E15" w:rsidRDefault="002C37A4" w:rsidP="002C37A4">
      <w:pPr>
        <w:rPr>
          <w:b/>
          <w:bCs/>
        </w:rPr>
      </w:pPr>
      <w:r w:rsidRPr="00D25E15">
        <w:rPr>
          <w:b/>
          <w:bCs/>
        </w:rPr>
        <w:t>Clearwater Casino</w:t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="004F39C5" w:rsidRPr="00D25E15">
        <w:rPr>
          <w:b/>
          <w:bCs/>
        </w:rPr>
        <w:tab/>
      </w:r>
      <w:r w:rsidR="004F39C5" w:rsidRPr="00D25E15">
        <w:rPr>
          <w:b/>
          <w:bCs/>
        </w:rPr>
        <w:tab/>
      </w:r>
      <w:r w:rsidRPr="00D25E15">
        <w:rPr>
          <w:b/>
          <w:bCs/>
        </w:rPr>
        <w:t xml:space="preserve">Poulsbo, WA </w:t>
      </w:r>
    </w:p>
    <w:p w14:paraId="34A23B06" w14:textId="516C5F7B" w:rsidR="002C37A4" w:rsidRPr="0021215A" w:rsidRDefault="002C37A4" w:rsidP="002C37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>Oversight of the Front of House Staff, ensuring our guests expectations were being exceeded.</w:t>
      </w:r>
    </w:p>
    <w:p w14:paraId="19E6ACDC" w14:textId="44F5F347" w:rsidR="002C37A4" w:rsidRPr="0021215A" w:rsidRDefault="002C37A4" w:rsidP="002C37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>Interview potential Team Members, working with leadership to make hiring decisions.</w:t>
      </w:r>
    </w:p>
    <w:p w14:paraId="4EBF2C65" w14:textId="77777777" w:rsidR="002C37A4" w:rsidRPr="0021215A" w:rsidRDefault="002C37A4" w:rsidP="002C37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>Prepare/Plan staff schedule, filling in when/where needed.</w:t>
      </w:r>
    </w:p>
    <w:p w14:paraId="17170904" w14:textId="77777777" w:rsidR="002C37A4" w:rsidRPr="0021215A" w:rsidRDefault="002C37A4" w:rsidP="002C37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>Actively practicing and following the Customer Service Standards.</w:t>
      </w:r>
    </w:p>
    <w:p w14:paraId="69C1AEA0" w14:textId="2039985F" w:rsidR="002C37A4" w:rsidRPr="0021215A" w:rsidRDefault="002C37A4" w:rsidP="002C37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 xml:space="preserve">Perform staff evaluations, helping develop plans for improvement and growth in the Customer Service Standards of the </w:t>
      </w:r>
      <w:r w:rsidR="00DF596C" w:rsidRPr="0021215A">
        <w:rPr>
          <w:sz w:val="22"/>
          <w:szCs w:val="22"/>
        </w:rPr>
        <w:t>property</w:t>
      </w:r>
      <w:r w:rsidRPr="0021215A">
        <w:rPr>
          <w:sz w:val="22"/>
          <w:szCs w:val="22"/>
        </w:rPr>
        <w:t xml:space="preserve">. </w:t>
      </w:r>
    </w:p>
    <w:p w14:paraId="4655179A" w14:textId="77777777" w:rsidR="002C37A4" w:rsidRPr="0021215A" w:rsidRDefault="002C37A4" w:rsidP="002C37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 xml:space="preserve">Keeping open lines of communication with kitchen to ensure a smooth and delightful experience. </w:t>
      </w:r>
    </w:p>
    <w:p w14:paraId="497742DD" w14:textId="77777777" w:rsidR="002C37A4" w:rsidRPr="0021215A" w:rsidRDefault="002C37A4" w:rsidP="002C37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>Prepare end of shift report, communicating to F&amp;B Managers on the details of the day.</w:t>
      </w:r>
    </w:p>
    <w:p w14:paraId="7F4D02E8" w14:textId="37671B10" w:rsidR="002C37A4" w:rsidRPr="0021215A" w:rsidRDefault="002C37A4" w:rsidP="002C37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>Track employee certifications/licenses to ensure compliance with laws and regulations.</w:t>
      </w:r>
    </w:p>
    <w:p w14:paraId="45FD9A3B" w14:textId="77777777" w:rsidR="003C6B46" w:rsidRPr="00D04CE9" w:rsidRDefault="003C6B46" w:rsidP="003C6B46"/>
    <w:p w14:paraId="48756A54" w14:textId="40CE12A0" w:rsidR="002C37A4" w:rsidRPr="00D25E15" w:rsidRDefault="002C37A4" w:rsidP="002C37A4">
      <w:pPr>
        <w:rPr>
          <w:b/>
          <w:bCs/>
        </w:rPr>
      </w:pPr>
      <w:r w:rsidRPr="00D25E15">
        <w:rPr>
          <w:b/>
          <w:bCs/>
        </w:rPr>
        <w:t>General Manager</w:t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="004F39C5" w:rsidRPr="00D25E15">
        <w:rPr>
          <w:b/>
          <w:bCs/>
        </w:rPr>
        <w:tab/>
      </w:r>
      <w:r w:rsidRPr="00D25E15">
        <w:rPr>
          <w:b/>
          <w:bCs/>
        </w:rPr>
        <w:tab/>
      </w:r>
      <w:r w:rsidR="004F39C5" w:rsidRPr="00D25E15">
        <w:rPr>
          <w:b/>
          <w:bCs/>
        </w:rPr>
        <w:tab/>
      </w:r>
      <w:r w:rsidRPr="00D25E15">
        <w:rPr>
          <w:b/>
          <w:bCs/>
        </w:rPr>
        <w:t>5/12-5/15</w:t>
      </w:r>
    </w:p>
    <w:p w14:paraId="5B7CEFA8" w14:textId="3CAD6BE7" w:rsidR="002C37A4" w:rsidRPr="00D25E15" w:rsidRDefault="002C37A4" w:rsidP="002C37A4">
      <w:pPr>
        <w:rPr>
          <w:b/>
          <w:bCs/>
        </w:rPr>
      </w:pPr>
      <w:r w:rsidRPr="00D25E15">
        <w:rPr>
          <w:b/>
          <w:bCs/>
        </w:rPr>
        <w:t>The Bushwhacker</w:t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Pr="00D25E15">
        <w:rPr>
          <w:b/>
          <w:bCs/>
        </w:rPr>
        <w:tab/>
      </w:r>
      <w:r w:rsidR="004F39C5" w:rsidRPr="00D25E15">
        <w:rPr>
          <w:b/>
          <w:bCs/>
        </w:rPr>
        <w:tab/>
      </w:r>
      <w:r w:rsidR="004F39C5" w:rsidRPr="00D25E15">
        <w:rPr>
          <w:b/>
          <w:bCs/>
        </w:rPr>
        <w:tab/>
      </w:r>
      <w:r w:rsidRPr="00D25E15">
        <w:rPr>
          <w:b/>
          <w:bCs/>
        </w:rPr>
        <w:t xml:space="preserve">Port Angeles, WA </w:t>
      </w:r>
    </w:p>
    <w:p w14:paraId="6302E362" w14:textId="77777777" w:rsidR="002C37A4" w:rsidRPr="0021215A" w:rsidRDefault="002C37A4" w:rsidP="002C37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 xml:space="preserve">Executed all bookkeeping for the business, including payroll, A/P, A/R, and filing monthly/quarterly taxes. </w:t>
      </w:r>
    </w:p>
    <w:p w14:paraId="00DA2143" w14:textId="26CA049B" w:rsidR="002C37A4" w:rsidRPr="0021215A" w:rsidRDefault="002C37A4" w:rsidP="002C37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 xml:space="preserve">Assisted department supervisors with their labor/food costs, scheduling staff, and other PR for the business. </w:t>
      </w:r>
    </w:p>
    <w:p w14:paraId="2F1F8228" w14:textId="6F03B539" w:rsidR="002C37A4" w:rsidRPr="0021215A" w:rsidRDefault="002C37A4" w:rsidP="002C37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 xml:space="preserve">Recruiting, interviewing, and hiring for the establishment. </w:t>
      </w:r>
    </w:p>
    <w:p w14:paraId="7C4C337B" w14:textId="157A9B21" w:rsidR="0008268A" w:rsidRPr="0021215A" w:rsidRDefault="0008268A" w:rsidP="000826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>Track employee certifications/licenses to ensure compliance with laws and regulations.</w:t>
      </w:r>
    </w:p>
    <w:p w14:paraId="4A0BAABB" w14:textId="1506E03E" w:rsidR="00DF596C" w:rsidRPr="0021215A" w:rsidRDefault="00DF596C" w:rsidP="002C37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 xml:space="preserve">Scheduling Training and development for new hires, and team as needed. </w:t>
      </w:r>
    </w:p>
    <w:p w14:paraId="4B3AC814" w14:textId="77777777" w:rsidR="002C37A4" w:rsidRPr="0021215A" w:rsidRDefault="002C37A4" w:rsidP="002C37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 xml:space="preserve">Established relationships with distributors, working with them to market the different promotions they offered. </w:t>
      </w:r>
    </w:p>
    <w:p w14:paraId="726C2730" w14:textId="7CB8986C" w:rsidR="00F06094" w:rsidRPr="0021215A" w:rsidRDefault="002C37A4" w:rsidP="002121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15A">
        <w:rPr>
          <w:sz w:val="22"/>
          <w:szCs w:val="22"/>
        </w:rPr>
        <w:t>Provided excellent customer service to every guest, ensuring a return visit to our establishment.</w:t>
      </w:r>
    </w:p>
    <w:sectPr w:rsidR="00F06094" w:rsidRPr="0021215A" w:rsidSect="00963744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5A7"/>
    <w:multiLevelType w:val="hybridMultilevel"/>
    <w:tmpl w:val="A768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4B46"/>
    <w:multiLevelType w:val="hybridMultilevel"/>
    <w:tmpl w:val="E4EE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D5F73"/>
    <w:multiLevelType w:val="hybridMultilevel"/>
    <w:tmpl w:val="338A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85931">
    <w:abstractNumId w:val="1"/>
  </w:num>
  <w:num w:numId="2" w16cid:durableId="1965886477">
    <w:abstractNumId w:val="2"/>
  </w:num>
  <w:num w:numId="3" w16cid:durableId="91740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A4"/>
    <w:rsid w:val="0008268A"/>
    <w:rsid w:val="000E4E29"/>
    <w:rsid w:val="00131DB8"/>
    <w:rsid w:val="001608CB"/>
    <w:rsid w:val="0021215A"/>
    <w:rsid w:val="00291C55"/>
    <w:rsid w:val="002C37A4"/>
    <w:rsid w:val="00342C8D"/>
    <w:rsid w:val="003C6B46"/>
    <w:rsid w:val="003D2DCE"/>
    <w:rsid w:val="00425AFD"/>
    <w:rsid w:val="00430D7E"/>
    <w:rsid w:val="004F33B0"/>
    <w:rsid w:val="004F39C5"/>
    <w:rsid w:val="00797D58"/>
    <w:rsid w:val="00963744"/>
    <w:rsid w:val="009D601E"/>
    <w:rsid w:val="009F1E9F"/>
    <w:rsid w:val="00A06F74"/>
    <w:rsid w:val="00BA1BB2"/>
    <w:rsid w:val="00CD3F83"/>
    <w:rsid w:val="00CF04A1"/>
    <w:rsid w:val="00D25E15"/>
    <w:rsid w:val="00D949C6"/>
    <w:rsid w:val="00DF596C"/>
    <w:rsid w:val="00E23A8D"/>
    <w:rsid w:val="00EE2D13"/>
    <w:rsid w:val="00F0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580D"/>
  <w15:chartTrackingRefBased/>
  <w15:docId w15:val="{8B2EF71C-E6C7-4A83-B8E1-1ADC5939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37A4"/>
    <w:rPr>
      <w:b/>
      <w:bCs/>
    </w:rPr>
  </w:style>
  <w:style w:type="paragraph" w:styleId="ListParagraph">
    <w:name w:val="List Paragraph"/>
    <w:basedOn w:val="Normal"/>
    <w:uiPriority w:val="34"/>
    <w:qFormat/>
    <w:rsid w:val="002C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90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505</Words>
  <Characters>2194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9</cp:revision>
  <cp:lastPrinted>2021-11-28T20:25:00Z</cp:lastPrinted>
  <dcterms:created xsi:type="dcterms:W3CDTF">2022-09-26T20:21:00Z</dcterms:created>
  <dcterms:modified xsi:type="dcterms:W3CDTF">2022-11-16T00:48:00Z</dcterms:modified>
</cp:coreProperties>
</file>