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5653" w14:textId="77777777" w:rsidR="002D245E" w:rsidRDefault="00C35DF0" w:rsidP="00647BCD">
      <w:pPr>
        <w:jc w:val="center"/>
      </w:pPr>
      <w:r>
        <w:t xml:space="preserve">   </w:t>
      </w:r>
      <w:r w:rsidR="00647BCD">
        <w:t xml:space="preserve">Andrew Metzler </w:t>
      </w:r>
    </w:p>
    <w:p w14:paraId="293D85E5" w14:textId="77777777" w:rsidR="00C35DF0" w:rsidRDefault="00647BCD" w:rsidP="00647BCD">
      <w:pPr>
        <w:jc w:val="center"/>
      </w:pPr>
      <w:r>
        <w:tab/>
      </w:r>
      <w:r>
        <w:tab/>
      </w:r>
      <w:r>
        <w:tab/>
        <w:t xml:space="preserve">    </w:t>
      </w:r>
      <w:r w:rsidR="00C35DF0">
        <w:t xml:space="preserve">   </w:t>
      </w:r>
      <w:r>
        <w:t>2700 Jackson Hwy, Chehalis, WA 98532</w:t>
      </w:r>
    </w:p>
    <w:p w14:paraId="38467091" w14:textId="77777777" w:rsidR="00647BCD" w:rsidRDefault="00647BCD" w:rsidP="00647BCD">
      <w:pPr>
        <w:jc w:val="center"/>
      </w:pPr>
      <w:r>
        <w:t>502-876-1231</w:t>
      </w:r>
    </w:p>
    <w:p w14:paraId="0159445E" w14:textId="77777777" w:rsidR="00647BCD" w:rsidRPr="00C35DF0" w:rsidRDefault="00C35DF0" w:rsidP="00647BCD">
      <w:pPr>
        <w:jc w:val="center"/>
      </w:pPr>
      <w:r w:rsidRPr="00C35DF0">
        <w:t xml:space="preserve">                             </w:t>
      </w:r>
      <w:hyperlink r:id="rId5" w:history="1">
        <w:r w:rsidRPr="00C35DF0">
          <w:rPr>
            <w:rStyle w:val="Hyperlink"/>
            <w:color w:val="auto"/>
            <w:u w:val="none"/>
          </w:rPr>
          <w:t>andrewmetzler007@twc.com</w:t>
        </w:r>
      </w:hyperlink>
    </w:p>
    <w:p w14:paraId="58A08DE2" w14:textId="77777777" w:rsidR="00C35DF0" w:rsidRDefault="00C35DF0" w:rsidP="00C35DF0"/>
    <w:p w14:paraId="226FF8BD" w14:textId="77777777" w:rsidR="00C35DF0" w:rsidRDefault="00C35DF0" w:rsidP="00C35DF0">
      <w:r>
        <w:t>March 28, 2019</w:t>
      </w:r>
    </w:p>
    <w:p w14:paraId="3CA61D3D" w14:textId="77777777" w:rsidR="00C35DF0" w:rsidRDefault="00C35DF0" w:rsidP="00C35DF0"/>
    <w:p w14:paraId="4BBC77F0" w14:textId="77777777" w:rsidR="00D51F2B" w:rsidRDefault="00D51F2B" w:rsidP="00C35DF0">
      <w:r>
        <w:t>John Braun</w:t>
      </w:r>
    </w:p>
    <w:p w14:paraId="185216AB" w14:textId="77777777" w:rsidR="00C35DF0" w:rsidRDefault="00C35DF0" w:rsidP="00C35DF0">
      <w:bookmarkStart w:id="0" w:name="_GoBack"/>
      <w:bookmarkEnd w:id="0"/>
      <w:r>
        <w:t xml:space="preserve">Braun Northwest </w:t>
      </w:r>
    </w:p>
    <w:p w14:paraId="203C67DA" w14:textId="77777777" w:rsidR="00C35DF0" w:rsidRDefault="00C35DF0" w:rsidP="00C35DF0">
      <w:r>
        <w:t>150 Northstar Rd.</w:t>
      </w:r>
    </w:p>
    <w:p w14:paraId="4868E5D8" w14:textId="77777777" w:rsidR="00C35DF0" w:rsidRDefault="00C35DF0" w:rsidP="00C35DF0">
      <w:r>
        <w:t>Chehalis, WA 98532</w:t>
      </w:r>
    </w:p>
    <w:p w14:paraId="7B466C87" w14:textId="77777777" w:rsidR="00C35DF0" w:rsidRDefault="00C35DF0" w:rsidP="00C35DF0"/>
    <w:p w14:paraId="57BE67CF" w14:textId="77777777" w:rsidR="00C35DF0" w:rsidRDefault="00C35DF0" w:rsidP="00C35DF0">
      <w:r>
        <w:t>Dear Hiring Committee,</w:t>
      </w:r>
    </w:p>
    <w:p w14:paraId="3EA15846" w14:textId="77777777" w:rsidR="00C35DF0" w:rsidRDefault="00C35DF0" w:rsidP="00C35DF0"/>
    <w:p w14:paraId="4EC45ABB" w14:textId="77777777" w:rsidR="006F5179" w:rsidRDefault="00C35DF0" w:rsidP="00C35DF0">
      <w:r>
        <w:t xml:space="preserve">I am interested in the Parts Assembler position at Braun Northwest. </w:t>
      </w:r>
      <w:r w:rsidR="00BA24F3">
        <w:t>Throughout the years, I have acquired knowledge and skills in maintenance, construction</w:t>
      </w:r>
      <w:r w:rsidR="006F5179">
        <w:t>, E</w:t>
      </w:r>
      <w:r w:rsidR="00E927CC">
        <w:t>ngin</w:t>
      </w:r>
      <w:r w:rsidR="00BA24F3">
        <w:t>e</w:t>
      </w:r>
      <w:r w:rsidR="00E927CC">
        <w:t>e</w:t>
      </w:r>
      <w:r w:rsidR="00BA24F3">
        <w:t xml:space="preserve">ring </w:t>
      </w:r>
      <w:r w:rsidR="005B2C3A">
        <w:t xml:space="preserve">and </w:t>
      </w:r>
      <w:r w:rsidR="00BA24F3">
        <w:t>trouble shooting not only through my past jobs, but in my schooli</w:t>
      </w:r>
      <w:r w:rsidR="00F74B60">
        <w:t xml:space="preserve">ng as well. At my previous job I was responsible for maintenance, running equipment and keeping inventory on parts. These are all valuable skills that will translate into my future career. </w:t>
      </w:r>
    </w:p>
    <w:p w14:paraId="5DD9A7F3" w14:textId="77777777" w:rsidR="006F5179" w:rsidRDefault="006F5179" w:rsidP="00C35DF0"/>
    <w:p w14:paraId="020D0453" w14:textId="77777777" w:rsidR="00F74B60" w:rsidRDefault="00F74B60" w:rsidP="00C35DF0">
      <w:r>
        <w:t xml:space="preserve">Having past experience in </w:t>
      </w:r>
      <w:r w:rsidR="0090328C">
        <w:t xml:space="preserve">assembly and design, I believe that I meet many of the responsibilities that this job is requiring. The skills that I have not yet learned will come fast with my can-do attitude. Examples of other skills I have acquired are attentiveness, patience, time management, communication and teamwork. I am highly capable of handling any task given to me, and am always excited to take on new tasks. </w:t>
      </w:r>
    </w:p>
    <w:p w14:paraId="486B9EF9" w14:textId="77777777" w:rsidR="0090328C" w:rsidRDefault="0090328C" w:rsidP="00C35DF0"/>
    <w:p w14:paraId="63BE807D" w14:textId="77777777" w:rsidR="0090328C" w:rsidRDefault="0090328C" w:rsidP="00C35DF0">
      <w:r>
        <w:t xml:space="preserve">Braun Northwest values people with integrity, </w:t>
      </w:r>
      <w:r w:rsidR="00CA688F">
        <w:t>responsibility and accountability. I believe that these moral values relate very well with my</w:t>
      </w:r>
      <w:r w:rsidR="008D0B3F">
        <w:t xml:space="preserve">self, making me a </w:t>
      </w:r>
      <w:r w:rsidR="00CA688F">
        <w:t>great addition to this company. During my time at past jobs, I was promoted and given tasks that were beyond my position level. This is due to my eagerness, willingness to learn and my ability to take responsibility. I am very capable of using small tools, lifting and holding objects above my head, sitting and crawling in order to complete tasks and using</w:t>
      </w:r>
      <w:r w:rsidR="008D0B3F">
        <w:t xml:space="preserve"> math skills to accomplish the job. </w:t>
      </w:r>
    </w:p>
    <w:p w14:paraId="1E541793" w14:textId="77777777" w:rsidR="0090328C" w:rsidRDefault="0090328C" w:rsidP="00C35DF0"/>
    <w:p w14:paraId="1B1925EA" w14:textId="77777777" w:rsidR="006F5179" w:rsidRDefault="008D0B3F" w:rsidP="00C35DF0">
      <w:r>
        <w:t>I am available by mobile phone (502-876-1231) or email, (</w:t>
      </w:r>
      <w:hyperlink r:id="rId6" w:history="1">
        <w:r w:rsidRPr="008D0B3F">
          <w:rPr>
            <w:rStyle w:val="Hyperlink"/>
            <w:color w:val="auto"/>
            <w:u w:val="none"/>
          </w:rPr>
          <w:t>andrewmetlzer007@twc.com</w:t>
        </w:r>
      </w:hyperlink>
      <w:r w:rsidRPr="008D0B3F">
        <w:t>)</w:t>
      </w:r>
      <w:r>
        <w:t xml:space="preserve"> anytime of day. I look forward to hearing from you and discussing a time to meet for an interview. </w:t>
      </w:r>
    </w:p>
    <w:p w14:paraId="2ED04EBC" w14:textId="77777777" w:rsidR="008D0B3F" w:rsidRDefault="008D0B3F" w:rsidP="00C35DF0"/>
    <w:p w14:paraId="08695C24" w14:textId="77777777" w:rsidR="008D0B3F" w:rsidRDefault="008D0B3F" w:rsidP="00C35DF0">
      <w:r>
        <w:t>Sincerely</w:t>
      </w:r>
      <w:r w:rsidR="00957B8C">
        <w:t>,</w:t>
      </w:r>
    </w:p>
    <w:p w14:paraId="4D007C63" w14:textId="77777777" w:rsidR="008D0B3F" w:rsidRDefault="008D0B3F" w:rsidP="00C35DF0"/>
    <w:p w14:paraId="26B0BB5B" w14:textId="77777777" w:rsidR="008D0B3F" w:rsidRDefault="008D0B3F" w:rsidP="00C35DF0"/>
    <w:p w14:paraId="65106048" w14:textId="77777777" w:rsidR="008D0B3F" w:rsidRDefault="008D0B3F" w:rsidP="00C35DF0">
      <w:r>
        <w:t xml:space="preserve">Andrew Metzler </w:t>
      </w:r>
    </w:p>
    <w:sectPr w:rsidR="008D0B3F" w:rsidSect="0089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CD"/>
    <w:rsid w:val="002D245E"/>
    <w:rsid w:val="005B2C3A"/>
    <w:rsid w:val="00647BCD"/>
    <w:rsid w:val="006F5179"/>
    <w:rsid w:val="00892018"/>
    <w:rsid w:val="008D0B3F"/>
    <w:rsid w:val="0090328C"/>
    <w:rsid w:val="00906647"/>
    <w:rsid w:val="00957B8C"/>
    <w:rsid w:val="00BA24F3"/>
    <w:rsid w:val="00C35DF0"/>
    <w:rsid w:val="00CA688F"/>
    <w:rsid w:val="00D51F2B"/>
    <w:rsid w:val="00D96BD7"/>
    <w:rsid w:val="00E927CC"/>
    <w:rsid w:val="00F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9F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wmetzler007@twc.com" TargetMode="External"/><Relationship Id="rId6" Type="http://schemas.openxmlformats.org/officeDocument/2006/relationships/hyperlink" Target="mailto:andrewmetlzer007@tw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Cooley</dc:creator>
  <cp:keywords/>
  <dc:description/>
  <cp:lastModifiedBy>Paxton Cooley</cp:lastModifiedBy>
  <cp:revision>2</cp:revision>
  <dcterms:created xsi:type="dcterms:W3CDTF">2019-03-28T18:56:00Z</dcterms:created>
  <dcterms:modified xsi:type="dcterms:W3CDTF">2019-03-29T20:46:00Z</dcterms:modified>
</cp:coreProperties>
</file>