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C7F39" w14:textId="77777777" w:rsidR="001A1125" w:rsidRDefault="00D602F1">
      <w:pPr>
        <w:spacing w:before="320"/>
        <w:rPr>
          <w:b/>
        </w:rPr>
      </w:pPr>
      <w:r>
        <w:rPr>
          <w:b/>
        </w:rPr>
        <w:t>Delena Holcer</w:t>
      </w:r>
      <w:r>
        <w:rPr>
          <w:b/>
        </w:rPr>
        <w:tab/>
      </w:r>
    </w:p>
    <w:p w14:paraId="68E9A42B" w14:textId="289E2F34" w:rsidR="001A1125" w:rsidRDefault="00FC3E92">
      <w:pPr>
        <w:spacing w:before="0"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3007 Borst St. Apt. C7</w:t>
      </w:r>
    </w:p>
    <w:p w14:paraId="664BE620" w14:textId="009D0B7C" w:rsidR="001A1125" w:rsidRDefault="00FC3E92">
      <w:pPr>
        <w:spacing w:before="0"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Centralia</w:t>
      </w:r>
      <w:r w:rsidR="00D602F1">
        <w:rPr>
          <w:color w:val="666666"/>
          <w:sz w:val="20"/>
          <w:szCs w:val="20"/>
        </w:rPr>
        <w:t>, WA 985</w:t>
      </w:r>
      <w:r>
        <w:rPr>
          <w:color w:val="666666"/>
          <w:sz w:val="20"/>
          <w:szCs w:val="20"/>
        </w:rPr>
        <w:t>31</w:t>
      </w:r>
    </w:p>
    <w:p w14:paraId="08C85808" w14:textId="62AA38F0" w:rsidR="001A1125" w:rsidRDefault="00D602F1">
      <w:pPr>
        <w:spacing w:before="0"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Cell: (360) </w:t>
      </w:r>
      <w:r w:rsidR="00FC3E92">
        <w:rPr>
          <w:color w:val="666666"/>
          <w:sz w:val="20"/>
          <w:szCs w:val="20"/>
        </w:rPr>
        <w:t>353</w:t>
      </w:r>
      <w:r>
        <w:rPr>
          <w:color w:val="666666"/>
          <w:sz w:val="20"/>
          <w:szCs w:val="20"/>
        </w:rPr>
        <w:t>-</w:t>
      </w:r>
      <w:r w:rsidR="00FC3E92">
        <w:rPr>
          <w:color w:val="666666"/>
          <w:sz w:val="20"/>
          <w:szCs w:val="20"/>
        </w:rPr>
        <w:t>8266</w:t>
      </w:r>
    </w:p>
    <w:p w14:paraId="08E5EECC" w14:textId="77777777" w:rsidR="001A1125" w:rsidRDefault="00D602F1">
      <w:pPr>
        <w:spacing w:before="0"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delena.holcer@gmail.com</w:t>
      </w:r>
    </w:p>
    <w:p w14:paraId="7806AAF3" w14:textId="70201703" w:rsidR="001A1125" w:rsidRDefault="00D602F1">
      <w:pPr>
        <w:spacing w:before="480" w:line="360" w:lineRule="auto"/>
      </w:pPr>
      <w:r>
        <w:t xml:space="preserve"> </w:t>
      </w:r>
      <w:r w:rsidR="003333B8">
        <w:t>August</w:t>
      </w:r>
      <w:r>
        <w:t xml:space="preserve"> </w:t>
      </w:r>
      <w:r w:rsidR="005A37AC">
        <w:t>2</w:t>
      </w:r>
      <w:r w:rsidR="003333B8">
        <w:t>2</w:t>
      </w:r>
      <w:bookmarkStart w:id="0" w:name="_GoBack"/>
      <w:bookmarkEnd w:id="0"/>
      <w:r>
        <w:t>, 201</w:t>
      </w:r>
      <w:r w:rsidR="00FC3E92">
        <w:t>8</w:t>
      </w:r>
    </w:p>
    <w:p w14:paraId="6435BDA5" w14:textId="73024871" w:rsidR="002A227E" w:rsidRDefault="003333B8">
      <w:pPr>
        <w:spacing w:before="320"/>
        <w:rPr>
          <w:b/>
        </w:rPr>
      </w:pPr>
      <w:r>
        <w:rPr>
          <w:b/>
        </w:rPr>
        <w:t>Braun NW Inc.</w:t>
      </w:r>
    </w:p>
    <w:p w14:paraId="4D75BFEB" w14:textId="0AA791D6" w:rsidR="001A1125" w:rsidRDefault="003333B8">
      <w:pPr>
        <w:spacing w:before="0" w:line="240" w:lineRule="auto"/>
      </w:pPr>
      <w:r>
        <w:t>Chehalis</w:t>
      </w:r>
      <w:r w:rsidR="00E03907">
        <w:t xml:space="preserve">, WA </w:t>
      </w:r>
    </w:p>
    <w:p w14:paraId="39508884" w14:textId="77777777" w:rsidR="001A1125" w:rsidRDefault="001A1125">
      <w:pPr>
        <w:spacing w:before="0" w:line="240" w:lineRule="auto"/>
      </w:pPr>
    </w:p>
    <w:p w14:paraId="61920A3D" w14:textId="159D41D8" w:rsidR="001A1125" w:rsidRDefault="00B07ECD">
      <w:pPr>
        <w:spacing w:before="0" w:line="240" w:lineRule="auto"/>
      </w:pPr>
      <w:r>
        <w:t>To Whom It May Concern:</w:t>
      </w:r>
    </w:p>
    <w:p w14:paraId="3A9FC1A5" w14:textId="77777777" w:rsidR="001A1125" w:rsidRDefault="001A1125">
      <w:pPr>
        <w:spacing w:before="0" w:line="240" w:lineRule="auto"/>
      </w:pPr>
    </w:p>
    <w:p w14:paraId="1DD4979B" w14:textId="7571AA1D" w:rsidR="001A1125" w:rsidRDefault="005A37AC">
      <w:pPr>
        <w:spacing w:before="0" w:line="240" w:lineRule="auto"/>
      </w:pPr>
      <w:r>
        <w:t>Hello! I wanted to take a moment to introduce myself as</w:t>
      </w:r>
      <w:r w:rsidR="00B07ECD">
        <w:t xml:space="preserve"> </w:t>
      </w:r>
      <w:r w:rsidR="002A227E">
        <w:t xml:space="preserve">I have much to offer your company.  </w:t>
      </w:r>
      <w:r w:rsidR="00C26E18">
        <w:t xml:space="preserve">I moved here about two years ago, last minute, </w:t>
      </w:r>
      <w:r w:rsidR="00874FA3">
        <w:t>to help my mother recover after a fall</w:t>
      </w:r>
      <w:r w:rsidR="00C26E18">
        <w:t xml:space="preserve">.  Though it was initially just a temporary relocation, I fell in love with Washington.  </w:t>
      </w:r>
      <w:r w:rsidR="003333B8">
        <w:t xml:space="preserve">I am a “Jill” of all trades and quick to learn!  Your job posting as a Project Coordinator would allow me to continue to develop my management and leadership potential.  </w:t>
      </w:r>
      <w:r w:rsidR="003333B8">
        <w:t xml:space="preserve">I have my master’s degree in Environmental Management from University of Maryland University College.  </w:t>
      </w:r>
      <w:r w:rsidR="00C26E18">
        <w:t>Prior to my move</w:t>
      </w:r>
      <w:r w:rsidR="00874FA3">
        <w:t xml:space="preserve"> I worked in Louisiana a</w:t>
      </w:r>
      <w:r w:rsidR="00D602F1">
        <w:t xml:space="preserve">s a </w:t>
      </w:r>
      <w:proofErr w:type="spellStart"/>
      <w:r w:rsidR="00D602F1">
        <w:t>NEPA</w:t>
      </w:r>
      <w:proofErr w:type="spellEnd"/>
      <w:r w:rsidR="00D602F1">
        <w:t xml:space="preserve"> </w:t>
      </w:r>
      <w:r w:rsidR="00294C16">
        <w:t xml:space="preserve">Research </w:t>
      </w:r>
      <w:r w:rsidR="00D602F1">
        <w:t>Analyst</w:t>
      </w:r>
      <w:r w:rsidR="00874FA3">
        <w:t>.  I</w:t>
      </w:r>
      <w:r w:rsidR="00D602F1">
        <w:t xml:space="preserve"> processed Records of Environmental Consideration (</w:t>
      </w:r>
      <w:proofErr w:type="spellStart"/>
      <w:r w:rsidR="00D602F1">
        <w:t>REC’s</w:t>
      </w:r>
      <w:proofErr w:type="spellEnd"/>
      <w:r w:rsidR="00D602F1">
        <w:t xml:space="preserve">) daily.  This position demanded I reference </w:t>
      </w:r>
      <w:r>
        <w:t>many</w:t>
      </w:r>
      <w:r w:rsidR="00D602F1">
        <w:t xml:space="preserve"> federal, state and local environmental regulations</w:t>
      </w:r>
      <w:r w:rsidR="00B07ECD">
        <w:t xml:space="preserve">.  </w:t>
      </w:r>
      <w:r w:rsidR="00D602F1">
        <w:t xml:space="preserve">I have developed and briefed numerous environmental and safety related topics as well as provided training on highly technical information.  </w:t>
      </w:r>
      <w:r>
        <w:t xml:space="preserve"> I would love the opportunity to show you what I can do! </w:t>
      </w:r>
      <w:r w:rsidR="00D602F1">
        <w:t xml:space="preserve"> </w:t>
      </w:r>
      <w:r w:rsidR="00874FA3">
        <w:t xml:space="preserve">I would welcome </w:t>
      </w:r>
      <w:r w:rsidR="00D602F1">
        <w:t>an interview</w:t>
      </w:r>
      <w:r w:rsidR="00874FA3">
        <w:t xml:space="preserve"> whenever would be most convenient and am sure</w:t>
      </w:r>
      <w:r w:rsidR="00D602F1">
        <w:t xml:space="preserve"> you won’t be disappointed.  Thank you for your time</w:t>
      </w:r>
      <w:r w:rsidR="00874FA3">
        <w:t>,</w:t>
      </w:r>
      <w:r w:rsidR="00D602F1">
        <w:t xml:space="preserve"> I look forward to hearing from you soon. </w:t>
      </w:r>
    </w:p>
    <w:p w14:paraId="7FC8E5C7" w14:textId="77777777" w:rsidR="001A1125" w:rsidRDefault="00D602F1">
      <w:r>
        <w:t>Sincerely,</w:t>
      </w:r>
    </w:p>
    <w:p w14:paraId="592406A4" w14:textId="77777777" w:rsidR="001A1125" w:rsidRDefault="00D602F1">
      <w:r>
        <w:rPr>
          <w:b/>
          <w:color w:val="00AB44"/>
          <w:sz w:val="28"/>
          <w:szCs w:val="28"/>
        </w:rPr>
        <w:t>Delena Holcer</w:t>
      </w:r>
    </w:p>
    <w:sectPr w:rsidR="001A1125">
      <w:headerReference w:type="default" r:id="rId6"/>
      <w:headerReference w:type="first" r:id="rId7"/>
      <w:footerReference w:type="first" r:id="rId8"/>
      <w:pgSz w:w="12240" w:h="15840"/>
      <w:pgMar w:top="720" w:right="32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A71E2" w14:textId="77777777" w:rsidR="00945368" w:rsidRDefault="00945368">
      <w:pPr>
        <w:spacing w:before="0" w:line="240" w:lineRule="auto"/>
      </w:pPr>
      <w:r>
        <w:separator/>
      </w:r>
    </w:p>
  </w:endnote>
  <w:endnote w:type="continuationSeparator" w:id="0">
    <w:p w14:paraId="0E71AE17" w14:textId="77777777" w:rsidR="00945368" w:rsidRDefault="0094536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oxima Nova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16D05" w14:textId="77777777" w:rsidR="001A1125" w:rsidRDefault="001A11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EC284" w14:textId="77777777" w:rsidR="00945368" w:rsidRDefault="00945368">
      <w:pPr>
        <w:spacing w:before="0" w:line="240" w:lineRule="auto"/>
      </w:pPr>
      <w:r>
        <w:separator/>
      </w:r>
    </w:p>
  </w:footnote>
  <w:footnote w:type="continuationSeparator" w:id="0">
    <w:p w14:paraId="53D751BC" w14:textId="77777777" w:rsidR="00945368" w:rsidRDefault="0094536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8E374" w14:textId="77777777" w:rsidR="001A1125" w:rsidRDefault="001A1125">
    <w:pPr>
      <w:spacing w:before="400"/>
    </w:pPr>
  </w:p>
  <w:p w14:paraId="0A6AADAA" w14:textId="77777777" w:rsidR="001A1125" w:rsidRDefault="00D602F1">
    <w:pPr>
      <w:spacing w:before="80"/>
    </w:pPr>
    <w:r>
      <w:rPr>
        <w:noProof/>
      </w:rPr>
      <w:drawing>
        <wp:inline distT="114300" distB="114300" distL="114300" distR="114300" wp14:anchorId="5EA860A2" wp14:editId="7C900B7A">
          <wp:extent cx="5943600" cy="63500"/>
          <wp:effectExtent l="0" t="0" r="0" b="0"/>
          <wp:docPr id="2" name="image4.png" title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title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C04B7" w14:textId="77777777" w:rsidR="001A1125" w:rsidRDefault="001A1125">
    <w:pPr>
      <w:spacing w:before="400"/>
    </w:pPr>
  </w:p>
  <w:p w14:paraId="44CD941B" w14:textId="77777777" w:rsidR="001A1125" w:rsidRDefault="00D602F1">
    <w:pPr>
      <w:spacing w:before="80"/>
    </w:pPr>
    <w:r>
      <w:rPr>
        <w:noProof/>
      </w:rPr>
      <w:drawing>
        <wp:inline distT="114300" distB="114300" distL="114300" distR="114300" wp14:anchorId="3D1550D0" wp14:editId="75CA2163">
          <wp:extent cx="5943600" cy="63500"/>
          <wp:effectExtent l="0" t="0" r="0" b="0"/>
          <wp:docPr id="1" name="image3.png" title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title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25"/>
    <w:rsid w:val="000433AB"/>
    <w:rsid w:val="000E7659"/>
    <w:rsid w:val="000F67E3"/>
    <w:rsid w:val="001A1125"/>
    <w:rsid w:val="00294C16"/>
    <w:rsid w:val="002A227E"/>
    <w:rsid w:val="003333B8"/>
    <w:rsid w:val="004336A9"/>
    <w:rsid w:val="004E1351"/>
    <w:rsid w:val="00575905"/>
    <w:rsid w:val="005A37AC"/>
    <w:rsid w:val="00670E43"/>
    <w:rsid w:val="006B25B5"/>
    <w:rsid w:val="00874FA3"/>
    <w:rsid w:val="00944158"/>
    <w:rsid w:val="00945368"/>
    <w:rsid w:val="00B07ECD"/>
    <w:rsid w:val="00B85700"/>
    <w:rsid w:val="00C26E18"/>
    <w:rsid w:val="00D602F1"/>
    <w:rsid w:val="00DF262A"/>
    <w:rsid w:val="00E03907"/>
    <w:rsid w:val="00F56B6E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79466"/>
  <w15:docId w15:val="{03E031D6-1B06-4E4C-8069-F95B95EC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/>
      <w:contextualSpacing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line="240" w:lineRule="auto"/>
      <w:contextualSpacing/>
      <w:outlineLvl w:val="1"/>
    </w:pPr>
    <w:rPr>
      <w:color w:val="00AB44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320"/>
      <w:contextualSpacing/>
      <w:outlineLvl w:val="2"/>
    </w:pPr>
    <w:rPr>
      <w:b/>
      <w:color w:val="00AB4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line="240" w:lineRule="auto"/>
      <w:contextualSpacing/>
    </w:pPr>
    <w:rPr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DELENA BOECHER</dc:creator>
  <cp:lastModifiedBy>Delena Boecher</cp:lastModifiedBy>
  <cp:revision>2</cp:revision>
  <dcterms:created xsi:type="dcterms:W3CDTF">2018-08-23T03:56:00Z</dcterms:created>
  <dcterms:modified xsi:type="dcterms:W3CDTF">2018-08-23T03:56:00Z</dcterms:modified>
</cp:coreProperties>
</file>